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B55D" w14:textId="77777777" w:rsidR="00676BEF" w:rsidRPr="00B91879" w:rsidRDefault="00676BEF" w:rsidP="00974BC9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91879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14:paraId="1D809365" w14:textId="77777777" w:rsidR="00676BEF" w:rsidRPr="00B91879" w:rsidRDefault="00676BEF" w:rsidP="00974BC9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91879">
        <w:rPr>
          <w:rFonts w:ascii="Times New Roman" w:hAnsi="Times New Roman"/>
          <w:bCs/>
          <w:sz w:val="28"/>
          <w:szCs w:val="28"/>
          <w:lang w:eastAsia="ru-RU"/>
        </w:rPr>
        <w:t>БРЯНСКАЯ ОБЛАСТЬ</w:t>
      </w:r>
    </w:p>
    <w:p w14:paraId="68A33EAA" w14:textId="77777777" w:rsidR="00676BEF" w:rsidRPr="00B91879" w:rsidRDefault="00676BEF" w:rsidP="00974BC9">
      <w:pPr>
        <w:spacing w:after="0" w:line="240" w:lineRule="auto"/>
        <w:ind w:right="-1" w:firstLine="42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1879">
        <w:rPr>
          <w:rFonts w:ascii="Times New Roman" w:hAnsi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59A7E9B5" w14:textId="77777777" w:rsidR="00676BEF" w:rsidRDefault="00676BEF" w:rsidP="008D5D4B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9BD9874" w14:textId="77777777" w:rsidR="00676BEF" w:rsidRDefault="00676BEF" w:rsidP="008D5D4B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14:paraId="198E497F" w14:textId="77777777" w:rsidR="00676BEF" w:rsidRDefault="00676BEF" w:rsidP="008D5D4B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2A65F30" w14:textId="77777777" w:rsidR="00676BEF" w:rsidRDefault="00676BEF" w:rsidP="008D5D4B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439E63F1" w14:textId="5C11A567" w:rsidR="00676BEF" w:rsidRPr="00835463" w:rsidRDefault="00676BEF" w:rsidP="00AB7D12">
      <w:pPr>
        <w:tabs>
          <w:tab w:val="left" w:pos="7770"/>
        </w:tabs>
        <w:spacing w:after="0" w:line="240" w:lineRule="auto"/>
        <w:ind w:right="-1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835463">
        <w:rPr>
          <w:rFonts w:ascii="Times New Roman" w:hAnsi="Times New Roman"/>
          <w:bCs/>
          <w:sz w:val="28"/>
          <w:szCs w:val="28"/>
          <w:u w:val="single"/>
          <w:lang w:eastAsia="ru-RU"/>
        </w:rPr>
        <w:t>от «</w:t>
      </w:r>
      <w:r w:rsidR="00835463" w:rsidRPr="00835463">
        <w:rPr>
          <w:rFonts w:ascii="Times New Roman" w:hAnsi="Times New Roman"/>
          <w:bCs/>
          <w:sz w:val="28"/>
          <w:szCs w:val="28"/>
          <w:u w:val="single"/>
          <w:lang w:eastAsia="ru-RU"/>
        </w:rPr>
        <w:t>30</w:t>
      </w:r>
      <w:r w:rsidRPr="00835463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» </w:t>
      </w:r>
      <w:r w:rsidR="00835463" w:rsidRPr="00835463">
        <w:rPr>
          <w:rFonts w:ascii="Times New Roman" w:hAnsi="Times New Roman"/>
          <w:bCs/>
          <w:sz w:val="28"/>
          <w:szCs w:val="28"/>
          <w:u w:val="single"/>
          <w:lang w:eastAsia="ru-RU"/>
        </w:rPr>
        <w:t>июня</w:t>
      </w:r>
      <w:r w:rsidRPr="00835463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2021 года   №</w:t>
      </w:r>
      <w:r w:rsidR="00835463" w:rsidRPr="00835463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160 - 7</w:t>
      </w:r>
    </w:p>
    <w:p w14:paraId="2E6CF48A" w14:textId="77777777" w:rsidR="00676BEF" w:rsidRDefault="00676BEF" w:rsidP="00AB7D12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р.п. Дубровка</w:t>
      </w:r>
    </w:p>
    <w:p w14:paraId="24EE1066" w14:textId="77777777" w:rsidR="00676BEF" w:rsidRDefault="00676BEF" w:rsidP="00B8785F"/>
    <w:p w14:paraId="5BF7F0B8" w14:textId="77777777" w:rsidR="00676BEF" w:rsidRPr="00B8785F" w:rsidRDefault="00676BEF" w:rsidP="00AB7D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8785F">
        <w:rPr>
          <w:rFonts w:ascii="Times New Roman" w:hAnsi="Times New Roman"/>
          <w:sz w:val="28"/>
          <w:szCs w:val="28"/>
        </w:rPr>
        <w:t xml:space="preserve">Об условиях   приватизации  </w:t>
      </w:r>
    </w:p>
    <w:p w14:paraId="51DAB09D" w14:textId="77777777" w:rsidR="00676BEF" w:rsidRPr="00B8785F" w:rsidRDefault="00676BEF" w:rsidP="00AB7D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</w:t>
      </w:r>
    </w:p>
    <w:p w14:paraId="4DB654D8" w14:textId="77777777" w:rsidR="00676BEF" w:rsidRPr="00B66B0D" w:rsidRDefault="00676BEF" w:rsidP="00B66B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6E1CC31" w14:textId="77777777" w:rsidR="00676BEF" w:rsidRPr="00B66B0D" w:rsidRDefault="00676BEF" w:rsidP="00AB7D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6358F3" w14:textId="77777777" w:rsidR="00676BEF" w:rsidRPr="00B66B0D" w:rsidRDefault="00676BEF" w:rsidP="00AB7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B0D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B66B0D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21.12.2001 года № 178-ФЗ «О приватизации государственного и муниципального имущества»,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B66B0D">
        <w:rPr>
          <w:rFonts w:ascii="Times New Roman" w:hAnsi="Times New Roman"/>
          <w:sz w:val="28"/>
          <w:szCs w:val="28"/>
          <w:lang w:eastAsia="ru-RU"/>
        </w:rPr>
        <w:t>в соответствии с Прогнозным планом (программой) приватизации муниципального имущества Дубровского муниципального района Брянской области на 2021 год, утвержденным решением Дубровского районного Совета народных депутатов от 15.12.2020 года № 122-7, на основании результатов оценки рыночной стоимости объектов</w:t>
      </w:r>
    </w:p>
    <w:p w14:paraId="21586AB9" w14:textId="77777777" w:rsidR="00676BEF" w:rsidRDefault="00676BEF" w:rsidP="0015335F">
      <w:pPr>
        <w:pStyle w:val="a3"/>
        <w:ind w:firstLine="709"/>
        <w:jc w:val="center"/>
        <w:rPr>
          <w:sz w:val="28"/>
          <w:szCs w:val="28"/>
        </w:rPr>
      </w:pPr>
    </w:p>
    <w:p w14:paraId="58030C34" w14:textId="77777777" w:rsidR="00676BEF" w:rsidRDefault="00676BEF" w:rsidP="0015335F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14:paraId="07F80E4C" w14:textId="77777777" w:rsidR="00676BEF" w:rsidRDefault="00676BEF" w:rsidP="00AB7D12">
      <w:pPr>
        <w:pStyle w:val="a3"/>
        <w:ind w:firstLine="709"/>
        <w:jc w:val="both"/>
        <w:rPr>
          <w:sz w:val="28"/>
          <w:szCs w:val="28"/>
        </w:rPr>
      </w:pPr>
    </w:p>
    <w:p w14:paraId="52492032" w14:textId="77777777" w:rsidR="00676BEF" w:rsidRDefault="00676BEF" w:rsidP="002C4B3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РЕШИЛ:</w:t>
      </w:r>
    </w:p>
    <w:p w14:paraId="5A650CE8" w14:textId="77777777" w:rsidR="00676BEF" w:rsidRDefault="00676BEF" w:rsidP="00AB7D12">
      <w:pPr>
        <w:pStyle w:val="a3"/>
        <w:ind w:firstLine="709"/>
        <w:jc w:val="both"/>
        <w:rPr>
          <w:sz w:val="28"/>
          <w:szCs w:val="28"/>
        </w:rPr>
      </w:pPr>
    </w:p>
    <w:p w14:paraId="71AD0BF3" w14:textId="77777777" w:rsidR="00676BEF" w:rsidRDefault="00676BEF" w:rsidP="00AB7D1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условия приватизации муниципального имущества: </w:t>
      </w:r>
    </w:p>
    <w:p w14:paraId="16B06A28" w14:textId="77777777" w:rsidR="00676BEF" w:rsidRDefault="00676BEF" w:rsidP="00AB7D12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имущества:</w:t>
      </w:r>
    </w:p>
    <w:p w14:paraId="08E54432" w14:textId="77777777" w:rsidR="00676BEF" w:rsidRDefault="00676BEF" w:rsidP="00473C2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нежилое здание, школа, с кадастровым номером </w:t>
      </w:r>
      <w:r w:rsidRPr="00E82F70">
        <w:rPr>
          <w:sz w:val="28"/>
          <w:szCs w:val="28"/>
        </w:rPr>
        <w:t>32:05:0081405:</w:t>
      </w:r>
      <w:r>
        <w:rPr>
          <w:sz w:val="28"/>
          <w:szCs w:val="28"/>
        </w:rPr>
        <w:t>326, общей площадью 3891,5 кв.м., расположенное по адресу: Брянская область, Дубровский район, п. Сеща, ул. Центральная, д.1;</w:t>
      </w:r>
    </w:p>
    <w:p w14:paraId="5E75E676" w14:textId="77777777" w:rsidR="00676BEF" w:rsidRDefault="00676BEF" w:rsidP="00FF1B2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с кадастровым номером </w:t>
      </w:r>
      <w:r w:rsidRPr="00E82F70">
        <w:rPr>
          <w:sz w:val="28"/>
          <w:szCs w:val="28"/>
        </w:rPr>
        <w:t>32:05:0081401:696</w:t>
      </w:r>
      <w:r>
        <w:rPr>
          <w:sz w:val="28"/>
          <w:szCs w:val="28"/>
        </w:rPr>
        <w:t>, общей площадью 17 781 кв.м., категория земель:</w:t>
      </w:r>
      <w:r w:rsidRPr="00E82F70">
        <w:t xml:space="preserve"> </w:t>
      </w:r>
      <w:r>
        <w:rPr>
          <w:sz w:val="28"/>
          <w:szCs w:val="28"/>
        </w:rPr>
        <w:t>з</w:t>
      </w:r>
      <w:r w:rsidRPr="00E82F70">
        <w:rPr>
          <w:sz w:val="28"/>
          <w:szCs w:val="28"/>
        </w:rPr>
        <w:t>емли населенных пунктов</w:t>
      </w:r>
      <w:r>
        <w:rPr>
          <w:sz w:val="28"/>
          <w:szCs w:val="28"/>
        </w:rPr>
        <w:t>, вид разрешенного использования</w:t>
      </w:r>
      <w:r w:rsidRPr="00E82F70">
        <w:rPr>
          <w:sz w:val="28"/>
          <w:szCs w:val="28"/>
        </w:rPr>
        <w:t>:</w:t>
      </w:r>
      <w:r w:rsidRPr="00E82F70">
        <w:rPr>
          <w:sz w:val="28"/>
          <w:szCs w:val="28"/>
        </w:rPr>
        <w:tab/>
        <w:t>для размещения здания учебно-образовательного назначения и дошкольного воспитания</w:t>
      </w:r>
      <w:r>
        <w:rPr>
          <w:sz w:val="28"/>
          <w:szCs w:val="28"/>
        </w:rPr>
        <w:t xml:space="preserve">, расположенный                  по адресу: Брянская область, Дубровский район, п. Сеща, ул. Центральная, д.1. </w:t>
      </w:r>
    </w:p>
    <w:p w14:paraId="6C1734D3" w14:textId="77777777" w:rsidR="00676BEF" w:rsidRDefault="00676BEF" w:rsidP="00AB7D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продажи - 2 867 100,00 рублей без учета НДС. </w:t>
      </w:r>
    </w:p>
    <w:p w14:paraId="51527B70" w14:textId="77777777" w:rsidR="00676BEF" w:rsidRDefault="00676BEF" w:rsidP="00AB7D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Способ приватизации - продажа муниципального имущества                       на аукционе в электронной форме.</w:t>
      </w:r>
    </w:p>
    <w:p w14:paraId="64564A08" w14:textId="77777777" w:rsidR="00676BEF" w:rsidRDefault="00676BEF" w:rsidP="00AB7D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Задаток для участия в аукционе -  20% начальной цены. Шаг аукциона 5% от начальной цены.</w:t>
      </w:r>
    </w:p>
    <w:p w14:paraId="5D6306A5" w14:textId="77777777" w:rsidR="00676BEF" w:rsidRPr="00DD5189" w:rsidRDefault="00676BEF" w:rsidP="00AB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EB6">
        <w:rPr>
          <w:rFonts w:ascii="Times New Roman" w:hAnsi="Times New Roman"/>
          <w:sz w:val="28"/>
          <w:szCs w:val="28"/>
        </w:rPr>
        <w:t>2. Н</w:t>
      </w:r>
      <w:r>
        <w:rPr>
          <w:rFonts w:ascii="Times New Roman" w:hAnsi="Times New Roman"/>
          <w:sz w:val="28"/>
          <w:szCs w:val="28"/>
        </w:rPr>
        <w:t xml:space="preserve">астоящее </w:t>
      </w:r>
      <w:r w:rsidRPr="00262EB6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EB6">
        <w:rPr>
          <w:rFonts w:ascii="Times New Roman" w:hAnsi="Times New Roman"/>
          <w:sz w:val="28"/>
          <w:szCs w:val="28"/>
        </w:rPr>
        <w:t>опубликовать в</w:t>
      </w:r>
      <w:r>
        <w:rPr>
          <w:rFonts w:ascii="Times New Roman" w:hAnsi="Times New Roman"/>
          <w:sz w:val="28"/>
          <w:szCs w:val="28"/>
        </w:rPr>
        <w:t xml:space="preserve"> периодическом </w:t>
      </w:r>
      <w:r w:rsidRPr="00262EB6">
        <w:rPr>
          <w:rFonts w:ascii="Times New Roman" w:hAnsi="Times New Roman"/>
          <w:sz w:val="28"/>
          <w:szCs w:val="28"/>
        </w:rPr>
        <w:t>печатном средстве массовой информации «Вестник Дубровского района»</w:t>
      </w:r>
      <w:r>
        <w:rPr>
          <w:rFonts w:ascii="Times New Roman" w:hAnsi="Times New Roman"/>
          <w:sz w:val="28"/>
          <w:szCs w:val="28"/>
        </w:rPr>
        <w:t xml:space="preserve">, разместить на </w:t>
      </w:r>
      <w:r w:rsidRPr="00DD5189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Дубровского муниципального района Брянской области в сети </w:t>
      </w:r>
      <w:r>
        <w:rPr>
          <w:rFonts w:ascii="Times New Roman" w:hAnsi="Times New Roman"/>
          <w:sz w:val="28"/>
          <w:szCs w:val="28"/>
        </w:rPr>
        <w:lastRenderedPageBreak/>
        <w:t xml:space="preserve">интернет </w:t>
      </w:r>
      <w:hyperlink r:id="rId5" w:history="1">
        <w:r w:rsidRPr="00DD5189">
          <w:rPr>
            <w:rFonts w:ascii="Times New Roman" w:hAnsi="Times New Roman"/>
            <w:sz w:val="28"/>
            <w:szCs w:val="28"/>
            <w:u w:val="single"/>
          </w:rPr>
          <w:t>www.admdubrovka.ru</w:t>
        </w:r>
      </w:hyperlink>
      <w:r w:rsidRPr="00DD5189">
        <w:rPr>
          <w:rFonts w:ascii="Times New Roman" w:hAnsi="Times New Roman"/>
          <w:sz w:val="28"/>
          <w:szCs w:val="28"/>
        </w:rPr>
        <w:t xml:space="preserve"> и на официальном сайте РФ для размещения информации о проведении торгов </w:t>
      </w:r>
      <w:r w:rsidRPr="00DD5189">
        <w:rPr>
          <w:rFonts w:ascii="Times New Roman" w:hAnsi="Times New Roman"/>
          <w:sz w:val="28"/>
          <w:szCs w:val="28"/>
          <w:u w:val="single"/>
        </w:rPr>
        <w:t>www.torgi.gov.ru</w:t>
      </w:r>
      <w:r w:rsidRPr="00DD5189">
        <w:rPr>
          <w:rFonts w:ascii="Times New Roman" w:hAnsi="Times New Roman"/>
          <w:sz w:val="28"/>
          <w:szCs w:val="28"/>
        </w:rPr>
        <w:t>.</w:t>
      </w:r>
    </w:p>
    <w:p w14:paraId="3B02DDCE" w14:textId="77777777" w:rsidR="00676BEF" w:rsidRDefault="00676BEF" w:rsidP="0099161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                                 на постоянную депутатскую комиссию по бюджету и правовому регулированию.</w:t>
      </w:r>
    </w:p>
    <w:p w14:paraId="7803F6F5" w14:textId="2C033863" w:rsidR="00676BEF" w:rsidRDefault="00676BEF" w:rsidP="0099161E">
      <w:pPr>
        <w:pStyle w:val="a3"/>
        <w:ind w:firstLine="709"/>
        <w:jc w:val="both"/>
        <w:rPr>
          <w:sz w:val="28"/>
          <w:szCs w:val="28"/>
        </w:rPr>
      </w:pPr>
    </w:p>
    <w:p w14:paraId="1296F659" w14:textId="447579A4" w:rsidR="00835463" w:rsidRDefault="00835463" w:rsidP="0099161E">
      <w:pPr>
        <w:pStyle w:val="a3"/>
        <w:ind w:firstLine="709"/>
        <w:jc w:val="both"/>
        <w:rPr>
          <w:sz w:val="28"/>
          <w:szCs w:val="28"/>
        </w:rPr>
      </w:pPr>
    </w:p>
    <w:p w14:paraId="69C86317" w14:textId="77777777" w:rsidR="00835463" w:rsidRDefault="00835463" w:rsidP="0099161E">
      <w:pPr>
        <w:pStyle w:val="a3"/>
        <w:ind w:firstLine="709"/>
        <w:jc w:val="both"/>
        <w:rPr>
          <w:sz w:val="28"/>
          <w:szCs w:val="28"/>
        </w:rPr>
      </w:pPr>
    </w:p>
    <w:p w14:paraId="0DF4706B" w14:textId="16F80373" w:rsidR="00676BEF" w:rsidRDefault="00835463" w:rsidP="002C4B3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Дубровского</w:t>
      </w:r>
    </w:p>
    <w:p w14:paraId="43A903DB" w14:textId="56BB6B73" w:rsidR="00835463" w:rsidRDefault="00835463" w:rsidP="002C4B3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                                            А.В.Сорокин</w:t>
      </w:r>
    </w:p>
    <w:p w14:paraId="75897EDA" w14:textId="77777777" w:rsidR="00676BEF" w:rsidRDefault="00676BEF" w:rsidP="00AB7D12">
      <w:pPr>
        <w:pStyle w:val="a3"/>
        <w:ind w:firstLine="709"/>
        <w:jc w:val="both"/>
        <w:rPr>
          <w:sz w:val="28"/>
          <w:szCs w:val="28"/>
        </w:rPr>
      </w:pPr>
    </w:p>
    <w:p w14:paraId="36D46410" w14:textId="77777777" w:rsidR="00676BEF" w:rsidRDefault="00676BEF" w:rsidP="00AB7D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D0F7ED3" w14:textId="77777777" w:rsidR="00676BEF" w:rsidRDefault="00676BEF" w:rsidP="00AB7D12">
      <w:pPr>
        <w:pStyle w:val="a3"/>
        <w:ind w:firstLine="709"/>
        <w:jc w:val="both"/>
        <w:rPr>
          <w:sz w:val="28"/>
          <w:szCs w:val="28"/>
        </w:rPr>
      </w:pPr>
    </w:p>
    <w:p w14:paraId="2681234B" w14:textId="77777777" w:rsidR="00676BEF" w:rsidRDefault="00676BEF" w:rsidP="00AB7D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4333C864" w14:textId="77777777" w:rsidR="00676BEF" w:rsidRDefault="00676BEF" w:rsidP="00AB7D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349B7D7E" w14:textId="77777777" w:rsidR="00676BEF" w:rsidRDefault="00676BEF" w:rsidP="00AB7D12">
      <w:pPr>
        <w:spacing w:after="0" w:line="240" w:lineRule="auto"/>
        <w:ind w:firstLine="709"/>
        <w:jc w:val="both"/>
      </w:pPr>
    </w:p>
    <w:p w14:paraId="4C2A2A75" w14:textId="77777777" w:rsidR="00676BEF" w:rsidRDefault="00676BEF" w:rsidP="00AB7D12">
      <w:pPr>
        <w:spacing w:after="0" w:line="240" w:lineRule="auto"/>
        <w:ind w:firstLine="709"/>
        <w:jc w:val="both"/>
      </w:pPr>
    </w:p>
    <w:p w14:paraId="08ABA2A0" w14:textId="77777777" w:rsidR="00676BEF" w:rsidRPr="00B8785F" w:rsidRDefault="00676BEF" w:rsidP="00AB7D12">
      <w:pPr>
        <w:spacing w:after="0" w:line="240" w:lineRule="auto"/>
        <w:ind w:firstLine="709"/>
        <w:jc w:val="both"/>
      </w:pPr>
    </w:p>
    <w:sectPr w:rsidR="00676BEF" w:rsidRPr="00B8785F" w:rsidSect="0093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3981"/>
    <w:multiLevelType w:val="multilevel"/>
    <w:tmpl w:val="B030CA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678"/>
    <w:rsid w:val="00054CA1"/>
    <w:rsid w:val="00071023"/>
    <w:rsid w:val="000D0FD0"/>
    <w:rsid w:val="000F2ED5"/>
    <w:rsid w:val="000F6023"/>
    <w:rsid w:val="00107C55"/>
    <w:rsid w:val="0015335F"/>
    <w:rsid w:val="001E275E"/>
    <w:rsid w:val="00211925"/>
    <w:rsid w:val="00255603"/>
    <w:rsid w:val="00262EB6"/>
    <w:rsid w:val="002A437C"/>
    <w:rsid w:val="002C4B3F"/>
    <w:rsid w:val="00303E85"/>
    <w:rsid w:val="003254EF"/>
    <w:rsid w:val="00330D9E"/>
    <w:rsid w:val="003357A8"/>
    <w:rsid w:val="00376468"/>
    <w:rsid w:val="00382898"/>
    <w:rsid w:val="003B3654"/>
    <w:rsid w:val="003D0028"/>
    <w:rsid w:val="003F5045"/>
    <w:rsid w:val="0041287A"/>
    <w:rsid w:val="00473C2F"/>
    <w:rsid w:val="004B2B1F"/>
    <w:rsid w:val="004E6591"/>
    <w:rsid w:val="00517A02"/>
    <w:rsid w:val="005327C0"/>
    <w:rsid w:val="005333B2"/>
    <w:rsid w:val="005F3831"/>
    <w:rsid w:val="00615777"/>
    <w:rsid w:val="006379D1"/>
    <w:rsid w:val="00676BEF"/>
    <w:rsid w:val="006A782C"/>
    <w:rsid w:val="006F3F1D"/>
    <w:rsid w:val="00714C04"/>
    <w:rsid w:val="00800678"/>
    <w:rsid w:val="00807F23"/>
    <w:rsid w:val="00835463"/>
    <w:rsid w:val="00845735"/>
    <w:rsid w:val="008B6E36"/>
    <w:rsid w:val="008D5D4B"/>
    <w:rsid w:val="009371F3"/>
    <w:rsid w:val="00955967"/>
    <w:rsid w:val="00974BC9"/>
    <w:rsid w:val="0099161E"/>
    <w:rsid w:val="00A1448A"/>
    <w:rsid w:val="00AB7D12"/>
    <w:rsid w:val="00AE4F6B"/>
    <w:rsid w:val="00B20F9D"/>
    <w:rsid w:val="00B66B0D"/>
    <w:rsid w:val="00B8785F"/>
    <w:rsid w:val="00B91879"/>
    <w:rsid w:val="00BB736E"/>
    <w:rsid w:val="00BB7413"/>
    <w:rsid w:val="00C02E75"/>
    <w:rsid w:val="00C77395"/>
    <w:rsid w:val="00C8378D"/>
    <w:rsid w:val="00C83BB0"/>
    <w:rsid w:val="00CE1F86"/>
    <w:rsid w:val="00D044A7"/>
    <w:rsid w:val="00DC28E1"/>
    <w:rsid w:val="00DD5189"/>
    <w:rsid w:val="00DD7350"/>
    <w:rsid w:val="00DD7C7D"/>
    <w:rsid w:val="00E129A9"/>
    <w:rsid w:val="00E16AE4"/>
    <w:rsid w:val="00E82F70"/>
    <w:rsid w:val="00EB116D"/>
    <w:rsid w:val="00F808B6"/>
    <w:rsid w:val="00F93CE9"/>
    <w:rsid w:val="00FA4FF1"/>
    <w:rsid w:val="00FE63D3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20A7B"/>
  <w15:docId w15:val="{628F0964-7649-47DF-8746-7CB4A000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4B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8785F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8785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D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D7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2021-07-05T09:02:00Z</cp:lastPrinted>
  <dcterms:created xsi:type="dcterms:W3CDTF">2021-07-05T08:59:00Z</dcterms:created>
  <dcterms:modified xsi:type="dcterms:W3CDTF">2021-07-05T10:27:00Z</dcterms:modified>
</cp:coreProperties>
</file>